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B0" w:rsidRDefault="001B18B0" w:rsidP="000102F2">
      <w:pPr>
        <w:pStyle w:val="a3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0102F2">
        <w:rPr>
          <w:rFonts w:ascii="Times New Roman" w:hAnsi="Times New Roman" w:cs="Times New Roman"/>
          <w:b/>
          <w:color w:val="FFC000"/>
          <w:sz w:val="40"/>
          <w:szCs w:val="40"/>
        </w:rPr>
        <w:t>Страница школьного психолога</w:t>
      </w:r>
    </w:p>
    <w:p w:rsidR="00274A0A" w:rsidRPr="000102F2" w:rsidRDefault="00274A0A" w:rsidP="000102F2">
      <w:pPr>
        <w:pStyle w:val="a3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</w:p>
    <w:p w:rsidR="00274A0A" w:rsidRDefault="00274A0A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015" w:rsidRDefault="00274A0A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Расуловна</w:t>
      </w:r>
      <w:proofErr w:type="spellEnd"/>
    </w:p>
    <w:p w:rsidR="000102F2" w:rsidRPr="00F71015" w:rsidRDefault="000102F2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135" w:rsidRPr="000102F2" w:rsidRDefault="00C52971" w:rsidP="000102F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8B0">
        <w:rPr>
          <w:rFonts w:ascii="Times New Roman" w:hAnsi="Times New Roman" w:cs="Times New Roman"/>
          <w:b/>
          <w:sz w:val="32"/>
          <w:szCs w:val="32"/>
        </w:rPr>
        <w:t>Советы нашим ученикам</w:t>
      </w:r>
      <w:r w:rsidR="001B1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F2">
        <w:rPr>
          <w:rFonts w:ascii="Times New Roman" w:hAnsi="Times New Roman" w:cs="Times New Roman"/>
          <w:b/>
          <w:sz w:val="32"/>
          <w:szCs w:val="32"/>
        </w:rPr>
        <w:t>перед экзаменами</w:t>
      </w:r>
    </w:p>
    <w:p w:rsidR="001C7135" w:rsidRPr="00C935F3" w:rsidRDefault="001C7135" w:rsidP="00C9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69405C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69405C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05C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69405C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5C">
        <w:rPr>
          <w:rFonts w:ascii="Times New Roman" w:hAnsi="Times New Roman" w:cs="Times New Roman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69405C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69405C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5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69405C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69405C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5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</w:t>
      </w:r>
      <w:proofErr w:type="gramStart"/>
      <w:r w:rsidRPr="00C93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5F3">
        <w:rPr>
          <w:rFonts w:ascii="Times New Roman" w:hAnsi="Times New Roman" w:cs="Times New Roman"/>
          <w:sz w:val="28"/>
          <w:szCs w:val="28"/>
        </w:rPr>
        <w:t xml:space="preserve">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69405C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5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места, которые  не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69405C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C5297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2971">
        <w:rPr>
          <w:rFonts w:ascii="Times New Roman" w:hAnsi="Times New Roman" w:cs="Times New Roman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B18B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B18B0">
        <w:rPr>
          <w:rFonts w:ascii="Times New Roman" w:hAnsi="Times New Roman" w:cs="Times New Roman"/>
          <w:sz w:val="28"/>
          <w:szCs w:val="28"/>
        </w:rPr>
        <w:t xml:space="preserve">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 xml:space="preserve">Сжать пальцы в кулак, загнув внутрь большой палец, он связан с </w:t>
      </w:r>
      <w:proofErr w:type="spellStart"/>
      <w:proofErr w:type="gramStart"/>
      <w:r w:rsidRPr="00C529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52971">
        <w:rPr>
          <w:rFonts w:ascii="Times New Roman" w:hAnsi="Times New Roman" w:cs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35F3"/>
    <w:rsid w:val="000102F2"/>
    <w:rsid w:val="00010F8D"/>
    <w:rsid w:val="000A4B0F"/>
    <w:rsid w:val="001360EB"/>
    <w:rsid w:val="001664C6"/>
    <w:rsid w:val="001B18B0"/>
    <w:rsid w:val="001C7135"/>
    <w:rsid w:val="002531C6"/>
    <w:rsid w:val="00274A0A"/>
    <w:rsid w:val="00541C90"/>
    <w:rsid w:val="005D14DC"/>
    <w:rsid w:val="00655327"/>
    <w:rsid w:val="0069405C"/>
    <w:rsid w:val="006A4CFF"/>
    <w:rsid w:val="008D1B01"/>
    <w:rsid w:val="008E0D32"/>
    <w:rsid w:val="00AA0983"/>
    <w:rsid w:val="00BB70E3"/>
    <w:rsid w:val="00C04E31"/>
    <w:rsid w:val="00C0795F"/>
    <w:rsid w:val="00C52971"/>
    <w:rsid w:val="00C935F3"/>
    <w:rsid w:val="00F2359A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jamal</cp:lastModifiedBy>
  <cp:revision>2</cp:revision>
  <dcterms:created xsi:type="dcterms:W3CDTF">2023-03-05T09:45:00Z</dcterms:created>
  <dcterms:modified xsi:type="dcterms:W3CDTF">2023-03-05T09:45:00Z</dcterms:modified>
</cp:coreProperties>
</file>